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EF" w:rsidRPr="00667B05" w:rsidRDefault="00FF70EF">
      <w:pPr>
        <w:rPr>
          <w:color w:val="000000" w:themeColor="text1"/>
        </w:rPr>
      </w:pPr>
    </w:p>
    <w:p w:rsidR="007F6940" w:rsidRPr="00667B05" w:rsidRDefault="007F6940">
      <w:pPr>
        <w:rPr>
          <w:color w:val="000000" w:themeColor="text1"/>
        </w:rPr>
      </w:pPr>
    </w:p>
    <w:p w:rsidR="00336B5C" w:rsidRDefault="00336B5C" w:rsidP="007F6940">
      <w:pPr>
        <w:spacing w:after="0" w:line="240" w:lineRule="auto"/>
      </w:pPr>
      <w:hyperlink r:id="rId4" w:anchor="note-36705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Now I've heard there was a secret chord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That David played, and it pleased the Lord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5" w:anchor="note-1112352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But you don't really care for music, do you?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6" w:anchor="note-36706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It goes like this, the fourth, the fifth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The minor fall, the major lift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7" w:anchor="note-2031942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The baffled king composing "Hallelujah"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[Chorus</w:t>
      </w:r>
      <w:proofErr w:type="gramStart"/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proofErr w:type="gramEnd"/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8" w:anchor="note-972847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Hallelujah, Hallelujah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proofErr w:type="spellStart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</w:t>
        </w:r>
        <w:proofErr w:type="spellEnd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Hallelujah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336B5C" w:rsidRDefault="00336B5C" w:rsidP="007F6940">
      <w:pPr>
        <w:spacing w:after="0" w:line="240" w:lineRule="auto"/>
      </w:pPr>
    </w:p>
    <w:p w:rsidR="00336B5C" w:rsidRDefault="00336B5C" w:rsidP="007F6940">
      <w:pPr>
        <w:spacing w:after="0" w:line="240" w:lineRule="auto"/>
      </w:pPr>
      <w:hyperlink r:id="rId9" w:anchor="note-2032002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Your faith was strong but you needed proof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0" w:anchor="note-36803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You saw her bathing on the roof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1" w:anchor="note-10850898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Her beauty and the moonlight overthrew you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2" w:anchor="note-10374501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She tied you to a kitchen chair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3" w:anchor="note-4253298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She broke your throne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hyperlink r:id="rId14" w:anchor="note-2031997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she cut your hair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5" w:anchor="note-2031999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And from your lips she drew the Hallelujah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[Chorus]</w:t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16" w:anchor="note-972847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Hallelujah, Hallelujah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proofErr w:type="spellStart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</w:t>
        </w:r>
        <w:proofErr w:type="spellEnd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Hallelujah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336B5C" w:rsidRDefault="00336B5C" w:rsidP="007F6940">
      <w:pPr>
        <w:spacing w:after="0" w:line="240" w:lineRule="auto"/>
      </w:pPr>
    </w:p>
    <w:p w:rsidR="007F6940" w:rsidRPr="007F6940" w:rsidRDefault="00336B5C" w:rsidP="007F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7" w:anchor="note-1112370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You say I took the name in vain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 don't even know the name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But if I did, well really, what's it to you?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There's a </w:t>
      </w:r>
      <w:hyperlink r:id="rId18" w:anchor="note-8322543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blaze of light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" w:anchor="note-12985567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in every word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20" w:anchor="note-2000551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It doesn't matter which you heard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The holy or the broken Hallelujah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[Chorus]</w:t>
      </w:r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21" w:anchor="note-972847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Hallelujah, Hallelujah</w:t>
        </w:r>
        <w:r w:rsidR="007F6940" w:rsidRPr="007F69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proofErr w:type="spellStart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</w:t>
        </w:r>
        <w:proofErr w:type="spellEnd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Hallelujah</w:t>
        </w:r>
      </w:hyperlink>
      <w:r w:rsidR="007F6940" w:rsidRPr="007F6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336B5C" w:rsidRDefault="00336B5C" w:rsidP="007F6940"/>
    <w:bookmarkStart w:id="0" w:name="_GoBack"/>
    <w:bookmarkEnd w:id="0"/>
    <w:p w:rsidR="007F6940" w:rsidRPr="00667B05" w:rsidRDefault="00336B5C" w:rsidP="007F6940">
      <w:pPr>
        <w:rPr>
          <w:color w:val="000000" w:themeColor="text1"/>
        </w:rPr>
      </w:pPr>
      <w:r>
        <w:fldChar w:fldCharType="begin"/>
      </w:r>
      <w:r>
        <w:instrText xml:space="preserve"> HYPERLINK "https://genius.com/Leonard-cohen-hallelujah-lyrics" \l "note-10079489" </w:instrText>
      </w:r>
      <w:r>
        <w:fldChar w:fldCharType="separate"/>
      </w:r>
      <w:r w:rsidR="007F6940" w:rsidRPr="00667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did my best, it wasn't much</w:t>
      </w:r>
      <w:r w:rsidR="007F6940" w:rsidRPr="00667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 couldn't feel, so I tried to touch</w:t>
      </w:r>
      <w:r w:rsidR="007F6940" w:rsidRPr="00667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I've told the truth, I didn't come to fool you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7F6940" w:rsidRPr="00667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22" w:anchor="note-1402201" w:history="1"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And even though it all went wrong</w:t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  <w:t>I'll stand before the Lord of Song</w:t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  <w:t>With nothing on my tongue but Hallelujah</w:t>
        </w:r>
      </w:hyperlink>
      <w:r w:rsidR="007F6940" w:rsidRPr="00667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F6940" w:rsidRPr="00667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hyperlink r:id="rId23" w:anchor="note-972847" w:history="1">
        <w:proofErr w:type="spellStart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</w:t>
        </w:r>
        <w:proofErr w:type="spellEnd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Hallelujah</w:t>
        </w:r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br/>
        </w:r>
        <w:proofErr w:type="spellStart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Hallelujah</w:t>
        </w:r>
        <w:proofErr w:type="spellEnd"/>
        <w:r w:rsidR="007F6940" w:rsidRPr="00667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Hallelujah</w:t>
        </w:r>
      </w:hyperlink>
    </w:p>
    <w:sectPr w:rsidR="007F6940" w:rsidRPr="00667B05" w:rsidSect="007F69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40"/>
    <w:rsid w:val="00336B5C"/>
    <w:rsid w:val="00667B05"/>
    <w:rsid w:val="007F694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6E3AA-3E68-4CFF-8BF7-50A2F864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Leonard-cohen-hallelujah-lyrics" TargetMode="External"/><Relationship Id="rId13" Type="http://schemas.openxmlformats.org/officeDocument/2006/relationships/hyperlink" Target="https://genius.com/Leonard-cohen-hallelujah-lyrics" TargetMode="External"/><Relationship Id="rId18" Type="http://schemas.openxmlformats.org/officeDocument/2006/relationships/hyperlink" Target="https://genius.com/Leonard-cohen-hallelujah-lyri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nius.com/Leonard-cohen-hallelujah-lyrics" TargetMode="External"/><Relationship Id="rId7" Type="http://schemas.openxmlformats.org/officeDocument/2006/relationships/hyperlink" Target="https://genius.com/Leonard-cohen-hallelujah-lyrics" TargetMode="External"/><Relationship Id="rId12" Type="http://schemas.openxmlformats.org/officeDocument/2006/relationships/hyperlink" Target="https://genius.com/Leonard-cohen-hallelujah-lyrics" TargetMode="External"/><Relationship Id="rId17" Type="http://schemas.openxmlformats.org/officeDocument/2006/relationships/hyperlink" Target="https://genius.com/Leonard-cohen-hallelujah-lyric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enius.com/Leonard-cohen-hallelujah-lyrics" TargetMode="External"/><Relationship Id="rId20" Type="http://schemas.openxmlformats.org/officeDocument/2006/relationships/hyperlink" Target="https://genius.com/Leonard-cohen-hallelujah-lyrics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ius.com/Leonard-cohen-hallelujah-lyrics" TargetMode="External"/><Relationship Id="rId11" Type="http://schemas.openxmlformats.org/officeDocument/2006/relationships/hyperlink" Target="https://genius.com/Leonard-cohen-hallelujah-lyri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enius.com/Leonard-cohen-hallelujah-lyrics" TargetMode="External"/><Relationship Id="rId15" Type="http://schemas.openxmlformats.org/officeDocument/2006/relationships/hyperlink" Target="https://genius.com/Leonard-cohen-hallelujah-lyrics" TargetMode="External"/><Relationship Id="rId23" Type="http://schemas.openxmlformats.org/officeDocument/2006/relationships/hyperlink" Target="https://genius.com/Leonard-cohen-hallelujah-lyrics" TargetMode="External"/><Relationship Id="rId10" Type="http://schemas.openxmlformats.org/officeDocument/2006/relationships/hyperlink" Target="https://genius.com/Leonard-cohen-hallelujah-lyrics" TargetMode="External"/><Relationship Id="rId19" Type="http://schemas.openxmlformats.org/officeDocument/2006/relationships/hyperlink" Target="https://genius.com/Leonard-cohen-hallelujah-lyrics" TargetMode="External"/><Relationship Id="rId4" Type="http://schemas.openxmlformats.org/officeDocument/2006/relationships/hyperlink" Target="https://genius.com/Leonard-cohen-hallelujah-lyrics" TargetMode="External"/><Relationship Id="rId9" Type="http://schemas.openxmlformats.org/officeDocument/2006/relationships/hyperlink" Target="https://genius.com/Leonard-cohen-hallelujah-lyrics" TargetMode="External"/><Relationship Id="rId14" Type="http://schemas.openxmlformats.org/officeDocument/2006/relationships/hyperlink" Target="https://genius.com/Leonard-cohen-hallelujah-lyrics" TargetMode="External"/><Relationship Id="rId22" Type="http://schemas.openxmlformats.org/officeDocument/2006/relationships/hyperlink" Target="https://genius.com/Leonard-cohen-hallelujah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</cp:revision>
  <dcterms:created xsi:type="dcterms:W3CDTF">2017-12-25T06:22:00Z</dcterms:created>
  <dcterms:modified xsi:type="dcterms:W3CDTF">2017-12-25T06:26:00Z</dcterms:modified>
</cp:coreProperties>
</file>